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1E" w:rsidRPr="00617B31" w:rsidRDefault="00AD581E" w:rsidP="00AD581E">
      <w:pPr>
        <w:pStyle w:val="a3"/>
        <w:jc w:val="center"/>
        <w:rPr>
          <w:b/>
          <w:bCs/>
        </w:rPr>
      </w:pPr>
      <w:r w:rsidRPr="00617B31">
        <w:rPr>
          <w:b/>
          <w:bCs/>
        </w:rPr>
        <w:t>Примірний комплекс вправ фізкультурних хвилинок (ФХ)</w:t>
      </w:r>
    </w:p>
    <w:p w:rsidR="00AD581E" w:rsidRPr="00617B31" w:rsidRDefault="00AD581E" w:rsidP="00AD581E">
      <w:pPr>
        <w:pStyle w:val="a3"/>
      </w:pPr>
      <w:r w:rsidRPr="00617B31">
        <w:t>Шкільні заняття, які поєднують у собі психічне, статичне, динамічне навантаження на окремі органи і системи і на весь організм в цілому, потребують проведення на уроках ФХ для зняття локального стомлення і ФХ загального впливу.</w:t>
      </w:r>
    </w:p>
    <w:p w:rsidR="00AD581E" w:rsidRPr="00617B31" w:rsidRDefault="00AD581E" w:rsidP="00AD581E">
      <w:pPr>
        <w:pStyle w:val="a3"/>
        <w:jc w:val="center"/>
        <w:rPr>
          <w:b/>
          <w:bCs/>
        </w:rPr>
      </w:pPr>
      <w:r w:rsidRPr="00617B31">
        <w:rPr>
          <w:b/>
          <w:bCs/>
        </w:rPr>
        <w:t>ФХ для покращення мозкового кровообігу</w:t>
      </w:r>
    </w:p>
    <w:p w:rsidR="00AD581E" w:rsidRPr="00617B31" w:rsidRDefault="00AD581E" w:rsidP="00AD581E">
      <w:pPr>
        <w:pStyle w:val="a3"/>
      </w:pPr>
      <w:r w:rsidRPr="00617B31">
        <w:t>1. Вихідне положення (в. п.) - сидячи на стільці, 1-2 - відвести голову назад і плавно нахилити назад, 3-4 - голову нахилити вперед, плечі не піднімати. Повторити 4-6 разів. Темп повільний.</w:t>
      </w:r>
    </w:p>
    <w:p w:rsidR="00AD581E" w:rsidRPr="00617B31" w:rsidRDefault="00AD581E" w:rsidP="00AD581E">
      <w:pPr>
        <w:pStyle w:val="a3"/>
      </w:pPr>
      <w:r w:rsidRPr="00617B31">
        <w:t>2. В. п. - сидячи, руки на поясі, 1 - поворот голови направо, 2 - в. п., 3 - поворот голови наліво, 4 - в. п. Повторити 6-8 разів. Темп повільний.</w:t>
      </w:r>
    </w:p>
    <w:p w:rsidR="00AD581E" w:rsidRPr="00617B31" w:rsidRDefault="00AD581E" w:rsidP="00AD581E">
      <w:pPr>
        <w:pStyle w:val="a3"/>
      </w:pPr>
      <w:r w:rsidRPr="00617B31">
        <w:t>3. В. п. - стоячи або сидячи, руки на поясі, 1 - махом ліву руку занести через праве плече, голову повернути наліво, 2 - в. п., 3-4 - теж правою рукою. Повторити 4-6 разів. Темп повільний.</w:t>
      </w:r>
    </w:p>
    <w:p w:rsidR="00AD581E" w:rsidRPr="00617B31" w:rsidRDefault="00AD581E" w:rsidP="00AD581E">
      <w:pPr>
        <w:pStyle w:val="a3"/>
        <w:jc w:val="center"/>
        <w:rPr>
          <w:b/>
          <w:bCs/>
        </w:rPr>
      </w:pPr>
      <w:r w:rsidRPr="00617B31">
        <w:rPr>
          <w:b/>
          <w:bCs/>
        </w:rPr>
        <w:t>ФХ для зняття стомлення з плечового поясу та рук</w:t>
      </w:r>
    </w:p>
    <w:p w:rsidR="00AD581E" w:rsidRPr="00617B31" w:rsidRDefault="00AD581E" w:rsidP="00AD581E">
      <w:pPr>
        <w:pStyle w:val="a3"/>
      </w:pPr>
      <w:r w:rsidRPr="00617B31">
        <w:t>1. В. п. - стоячи або сидячи, руки на поясі, 1 - праву руку вперед, ліву вгору, 2 - перемінити положення рук. Повторити 3-4 рази, потім розслаблено опустити вниз і потрясти кистями, голову нахилити вперед. Темп середній.</w:t>
      </w:r>
    </w:p>
    <w:p w:rsidR="00AD581E" w:rsidRPr="00617B31" w:rsidRDefault="00AD581E" w:rsidP="00AD581E">
      <w:pPr>
        <w:pStyle w:val="a3"/>
      </w:pPr>
      <w:r w:rsidRPr="00617B31">
        <w:t>2. В. п. - стоячи або сидячи, кисті тильним боком на поясі, 1-2 - звести лікті вперед, голову нахилити вперед, 3-4 - лікті назад, прогнутися. Повторити 6-8 разів, потім руки вниз і потрясти розслаблено. Темп повільний.</w:t>
      </w:r>
    </w:p>
    <w:p w:rsidR="00AD581E" w:rsidRPr="00617B31" w:rsidRDefault="00AD581E" w:rsidP="00AD581E">
      <w:pPr>
        <w:pStyle w:val="a3"/>
      </w:pPr>
      <w:r w:rsidRPr="00617B31">
        <w:t>3. В. п. - сидячи, руки вгору, 1 зжати кисті в кулак, 2 - розжати кисті. Повторити 6-8 разів, потім руки розслаблено опустити вниз і потрясти кистями. Темп середній.</w:t>
      </w:r>
    </w:p>
    <w:p w:rsidR="00AD581E" w:rsidRPr="00617B31" w:rsidRDefault="00AD581E" w:rsidP="00AD581E">
      <w:pPr>
        <w:pStyle w:val="a3"/>
        <w:jc w:val="center"/>
        <w:rPr>
          <w:b/>
          <w:bCs/>
        </w:rPr>
      </w:pPr>
      <w:r w:rsidRPr="00617B31">
        <w:rPr>
          <w:b/>
          <w:bCs/>
        </w:rPr>
        <w:t>ФХ для зняття стомлення з тулуба</w:t>
      </w:r>
    </w:p>
    <w:p w:rsidR="00AD581E" w:rsidRPr="00617B31" w:rsidRDefault="00AD581E" w:rsidP="00AD581E">
      <w:pPr>
        <w:pStyle w:val="a3"/>
      </w:pPr>
      <w:r w:rsidRPr="00617B31">
        <w:t>1. В. п. - стійка ноги нарізно, руки за голову, 1 - різко повернути таз направо, 2 - різко повернути таз наліво. Під час поворотів плечовий пояс оставити нерухомим. Повторити 6-8 разів. Темп середній.</w:t>
      </w:r>
    </w:p>
    <w:p w:rsidR="00AD581E" w:rsidRPr="00617B31" w:rsidRDefault="00AD581E" w:rsidP="00AD581E">
      <w:pPr>
        <w:pStyle w:val="a3"/>
      </w:pPr>
      <w:r w:rsidRPr="00617B31">
        <w:t>2. В. п. - стійка ноги нарізно, руки за голову, 1-3 - кругові рухи тазом в один бік, 4-6 - теж у інший бік, 7-8 - руки вниз і розслаблено потрясти кистями. Повторити 4-6 разів. Темп середній.</w:t>
      </w:r>
    </w:p>
    <w:p w:rsidR="00AD581E" w:rsidRPr="00617B31" w:rsidRDefault="00AD581E" w:rsidP="00AD581E">
      <w:pPr>
        <w:pStyle w:val="a3"/>
      </w:pPr>
      <w:r w:rsidRPr="00617B31">
        <w:t>3. В. п. - стійка ноги нарізно, 1-2 - нахил вперед, права рука сковзає вздовж ноги вниз, ліва, згинаючись, вздовж тіла вгору, 3-4 - в. п., 5-8 - теж в інший бік. Повторити 6-8 разів. Темп середній.</w:t>
      </w:r>
    </w:p>
    <w:p w:rsidR="00AD581E" w:rsidRPr="00617B31" w:rsidRDefault="00AD581E" w:rsidP="00AD581E">
      <w:pPr>
        <w:pStyle w:val="a3"/>
      </w:pPr>
      <w:r w:rsidRPr="00617B31">
        <w:t>ФХ загального впливу комплектуються з вправ для різних груп м'язів з урахуванням їх напруження в процесі діяльності.</w:t>
      </w:r>
    </w:p>
    <w:p w:rsidR="00AD581E" w:rsidRPr="00617B31" w:rsidRDefault="00AD581E" w:rsidP="00AD581E">
      <w:pPr>
        <w:pStyle w:val="a3"/>
        <w:jc w:val="center"/>
        <w:rPr>
          <w:b/>
          <w:bCs/>
        </w:rPr>
      </w:pPr>
      <w:r w:rsidRPr="00617B31">
        <w:rPr>
          <w:b/>
          <w:bCs/>
        </w:rPr>
        <w:t>Комплекс вправ ФХ для молодших школярів на уроках з елементами письма</w:t>
      </w:r>
    </w:p>
    <w:p w:rsidR="00AD581E" w:rsidRPr="00617B31" w:rsidRDefault="00AD581E" w:rsidP="00AD581E">
      <w:pPr>
        <w:pStyle w:val="a3"/>
      </w:pPr>
      <w:r w:rsidRPr="00617B31">
        <w:t>1. Вправа для покращення мозкового кровообігу. В. п. - сидячи, руки на поясі. 1 - поворот голови направо, 2 - в. п., 3 - поворот голови наліво, 4 - в. п., 5 - плавно нахилити голову назад, 6 - в. п., 7 - голову нахилити вперед. Повторити 4 - 6 разів. Темп повільний.</w:t>
      </w:r>
    </w:p>
    <w:p w:rsidR="00AD581E" w:rsidRPr="00617B31" w:rsidRDefault="00AD581E" w:rsidP="00AD581E">
      <w:pPr>
        <w:pStyle w:val="a3"/>
      </w:pPr>
      <w:r w:rsidRPr="00617B31">
        <w:lastRenderedPageBreak/>
        <w:t>2. Вправа для зняття стомлення з мілких м'язів кисті. В. п. - сидячи, руки підняти вгору, 1 - стиснути кисті в кулак, 2 - розтиснути кисті. Повторити 6-8 разів, потім руки розслаблено опустити вниз і потрясти кистями. Темп середній.</w:t>
      </w:r>
    </w:p>
    <w:p w:rsidR="00AD581E" w:rsidRPr="00617B31" w:rsidRDefault="00AD581E" w:rsidP="00AD581E">
      <w:pPr>
        <w:pStyle w:val="a3"/>
      </w:pPr>
      <w:r w:rsidRPr="00617B31">
        <w:t>3. Вправа для зняття стомлення з м'язів тулуба. В. п. - стійка ноги нарізно, руки за голову, 1 - різко повернути таз направо, 2 - різко повернути таз наліво. Під час поворотів плечовий пояс оставити нерухомим. Повторити 4-6 разів. Темп середній.</w:t>
      </w:r>
    </w:p>
    <w:p w:rsidR="00AD581E" w:rsidRPr="00617B31" w:rsidRDefault="00AD581E" w:rsidP="00AD581E">
      <w:pPr>
        <w:pStyle w:val="a3"/>
      </w:pPr>
      <w:r w:rsidRPr="00617B31">
        <w:t>4. Вправа для мобілізації уваги. В. п. - стоячи, руки вздовж тулуба, 1 - праву руку на пояс, 2 - ліву руку на пояс, 3 - праву руку на плече, 4 - ліву руку на плече, 5 - праву руку вгору, 6 - ліву руку вгору, 7-8 - хлопки руками над головою, 9 - опустити ліву руку на плече, 10 - праву руку на плече, 11 - ліву руку на пояс, 12 - праву руку на пояс, 13-14 - хлопки руками по стегнах. Повторити 4-6 разів. Темп - 1 раз повільний, 2-3 рази - середній, 4-5 - швидкий, 6 - повільний.</w:t>
      </w:r>
    </w:p>
    <w:p w:rsidR="006F0B12" w:rsidRDefault="006F0B12">
      <w:bookmarkStart w:id="0" w:name="_GoBack"/>
      <w:bookmarkEnd w:id="0"/>
    </w:p>
    <w:sectPr w:rsidR="006F0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1E"/>
    <w:rsid w:val="0000630A"/>
    <w:rsid w:val="00015C00"/>
    <w:rsid w:val="00023EA4"/>
    <w:rsid w:val="00041D8C"/>
    <w:rsid w:val="00052583"/>
    <w:rsid w:val="00070F7E"/>
    <w:rsid w:val="0007507D"/>
    <w:rsid w:val="00085A40"/>
    <w:rsid w:val="00090C44"/>
    <w:rsid w:val="000C2951"/>
    <w:rsid w:val="000C48C3"/>
    <w:rsid w:val="000C5A4E"/>
    <w:rsid w:val="000C779D"/>
    <w:rsid w:val="000D38BF"/>
    <w:rsid w:val="00102E9B"/>
    <w:rsid w:val="00117E46"/>
    <w:rsid w:val="00121B6A"/>
    <w:rsid w:val="00125B77"/>
    <w:rsid w:val="00130307"/>
    <w:rsid w:val="00133C8E"/>
    <w:rsid w:val="001357FA"/>
    <w:rsid w:val="0014267A"/>
    <w:rsid w:val="00151D88"/>
    <w:rsid w:val="00156BD5"/>
    <w:rsid w:val="001626CC"/>
    <w:rsid w:val="001834F6"/>
    <w:rsid w:val="0018665A"/>
    <w:rsid w:val="001913D1"/>
    <w:rsid w:val="00201765"/>
    <w:rsid w:val="002025B2"/>
    <w:rsid w:val="00203143"/>
    <w:rsid w:val="00203903"/>
    <w:rsid w:val="00244F06"/>
    <w:rsid w:val="00246CAE"/>
    <w:rsid w:val="0024717B"/>
    <w:rsid w:val="002503C6"/>
    <w:rsid w:val="00250651"/>
    <w:rsid w:val="00252642"/>
    <w:rsid w:val="0026474D"/>
    <w:rsid w:val="002808B3"/>
    <w:rsid w:val="002864CA"/>
    <w:rsid w:val="00293FC9"/>
    <w:rsid w:val="002A254C"/>
    <w:rsid w:val="002A2EA2"/>
    <w:rsid w:val="002B4729"/>
    <w:rsid w:val="002B54CE"/>
    <w:rsid w:val="002B6E5F"/>
    <w:rsid w:val="002D7A67"/>
    <w:rsid w:val="002E1E37"/>
    <w:rsid w:val="002E55F2"/>
    <w:rsid w:val="002F42D8"/>
    <w:rsid w:val="003019DC"/>
    <w:rsid w:val="00305648"/>
    <w:rsid w:val="003179F1"/>
    <w:rsid w:val="00332BE8"/>
    <w:rsid w:val="00350B8D"/>
    <w:rsid w:val="00351E20"/>
    <w:rsid w:val="00360F11"/>
    <w:rsid w:val="0037519F"/>
    <w:rsid w:val="003914BC"/>
    <w:rsid w:val="003A544D"/>
    <w:rsid w:val="003A6E63"/>
    <w:rsid w:val="003B1297"/>
    <w:rsid w:val="003B48E6"/>
    <w:rsid w:val="003C1830"/>
    <w:rsid w:val="003C4DE5"/>
    <w:rsid w:val="003D2700"/>
    <w:rsid w:val="003D60EF"/>
    <w:rsid w:val="003E37E6"/>
    <w:rsid w:val="003F1E21"/>
    <w:rsid w:val="003F2291"/>
    <w:rsid w:val="004074B7"/>
    <w:rsid w:val="00410F7A"/>
    <w:rsid w:val="0045145A"/>
    <w:rsid w:val="00453892"/>
    <w:rsid w:val="00461135"/>
    <w:rsid w:val="00485F66"/>
    <w:rsid w:val="004A0390"/>
    <w:rsid w:val="004A0461"/>
    <w:rsid w:val="004B350A"/>
    <w:rsid w:val="004B7DDB"/>
    <w:rsid w:val="004D3E4A"/>
    <w:rsid w:val="004D5978"/>
    <w:rsid w:val="004E1147"/>
    <w:rsid w:val="004F05B7"/>
    <w:rsid w:val="004F2D0E"/>
    <w:rsid w:val="0051497D"/>
    <w:rsid w:val="00522355"/>
    <w:rsid w:val="00527070"/>
    <w:rsid w:val="0055378E"/>
    <w:rsid w:val="005559A5"/>
    <w:rsid w:val="005636DD"/>
    <w:rsid w:val="005772B5"/>
    <w:rsid w:val="005776F3"/>
    <w:rsid w:val="005807E8"/>
    <w:rsid w:val="00581DA6"/>
    <w:rsid w:val="005B49E5"/>
    <w:rsid w:val="005B4ECC"/>
    <w:rsid w:val="005C1274"/>
    <w:rsid w:val="005C2DBE"/>
    <w:rsid w:val="005C2F80"/>
    <w:rsid w:val="005C347E"/>
    <w:rsid w:val="005C4271"/>
    <w:rsid w:val="005D1258"/>
    <w:rsid w:val="005E599D"/>
    <w:rsid w:val="005E6136"/>
    <w:rsid w:val="005F5A7B"/>
    <w:rsid w:val="006050C9"/>
    <w:rsid w:val="00605735"/>
    <w:rsid w:val="006127B0"/>
    <w:rsid w:val="00613CBB"/>
    <w:rsid w:val="006205B5"/>
    <w:rsid w:val="006230D8"/>
    <w:rsid w:val="006268B5"/>
    <w:rsid w:val="0065711B"/>
    <w:rsid w:val="006633EB"/>
    <w:rsid w:val="00671E79"/>
    <w:rsid w:val="00675800"/>
    <w:rsid w:val="00690F3D"/>
    <w:rsid w:val="00691499"/>
    <w:rsid w:val="006A08B5"/>
    <w:rsid w:val="006B5883"/>
    <w:rsid w:val="006C5809"/>
    <w:rsid w:val="006C5B73"/>
    <w:rsid w:val="006E6F4B"/>
    <w:rsid w:val="006E774F"/>
    <w:rsid w:val="006F0B12"/>
    <w:rsid w:val="006F4030"/>
    <w:rsid w:val="006F4161"/>
    <w:rsid w:val="007031AF"/>
    <w:rsid w:val="00714D1A"/>
    <w:rsid w:val="0071568A"/>
    <w:rsid w:val="0071597E"/>
    <w:rsid w:val="00724BC5"/>
    <w:rsid w:val="0073430F"/>
    <w:rsid w:val="00735E98"/>
    <w:rsid w:val="00736A41"/>
    <w:rsid w:val="00755C6E"/>
    <w:rsid w:val="00764D16"/>
    <w:rsid w:val="00773DAB"/>
    <w:rsid w:val="0078034E"/>
    <w:rsid w:val="007958EE"/>
    <w:rsid w:val="007A2B91"/>
    <w:rsid w:val="007B0540"/>
    <w:rsid w:val="007B0D06"/>
    <w:rsid w:val="007B4480"/>
    <w:rsid w:val="007D0D9A"/>
    <w:rsid w:val="007D290D"/>
    <w:rsid w:val="007E01D2"/>
    <w:rsid w:val="007E0486"/>
    <w:rsid w:val="007E2DD3"/>
    <w:rsid w:val="007E3A40"/>
    <w:rsid w:val="007F157A"/>
    <w:rsid w:val="007F170A"/>
    <w:rsid w:val="007F71DD"/>
    <w:rsid w:val="008064EC"/>
    <w:rsid w:val="0080690F"/>
    <w:rsid w:val="00823E5C"/>
    <w:rsid w:val="00841D41"/>
    <w:rsid w:val="0086216C"/>
    <w:rsid w:val="00867FE7"/>
    <w:rsid w:val="008710BF"/>
    <w:rsid w:val="008726B5"/>
    <w:rsid w:val="008761F1"/>
    <w:rsid w:val="00892FA9"/>
    <w:rsid w:val="00893549"/>
    <w:rsid w:val="008976B4"/>
    <w:rsid w:val="008A0408"/>
    <w:rsid w:val="008A0D1F"/>
    <w:rsid w:val="008B5755"/>
    <w:rsid w:val="008B67A9"/>
    <w:rsid w:val="008C5CC9"/>
    <w:rsid w:val="008C6575"/>
    <w:rsid w:val="008D5681"/>
    <w:rsid w:val="008E4AE9"/>
    <w:rsid w:val="008E69F1"/>
    <w:rsid w:val="008F4CEC"/>
    <w:rsid w:val="008F5A7E"/>
    <w:rsid w:val="008F7E1B"/>
    <w:rsid w:val="009111ED"/>
    <w:rsid w:val="00913EF2"/>
    <w:rsid w:val="00930503"/>
    <w:rsid w:val="00940C47"/>
    <w:rsid w:val="0094427B"/>
    <w:rsid w:val="00955C00"/>
    <w:rsid w:val="0095615E"/>
    <w:rsid w:val="009840D8"/>
    <w:rsid w:val="0099129B"/>
    <w:rsid w:val="009B180A"/>
    <w:rsid w:val="009C5411"/>
    <w:rsid w:val="009D20D1"/>
    <w:rsid w:val="009D43CF"/>
    <w:rsid w:val="009D46BA"/>
    <w:rsid w:val="00A01556"/>
    <w:rsid w:val="00A07998"/>
    <w:rsid w:val="00A37EF9"/>
    <w:rsid w:val="00A85B2E"/>
    <w:rsid w:val="00A8673C"/>
    <w:rsid w:val="00A90853"/>
    <w:rsid w:val="00A90B0F"/>
    <w:rsid w:val="00AA4D17"/>
    <w:rsid w:val="00AB3321"/>
    <w:rsid w:val="00AB46D3"/>
    <w:rsid w:val="00AC103B"/>
    <w:rsid w:val="00AD065C"/>
    <w:rsid w:val="00AD581E"/>
    <w:rsid w:val="00AD6DC8"/>
    <w:rsid w:val="00AE3B4E"/>
    <w:rsid w:val="00AE5E6E"/>
    <w:rsid w:val="00AF1141"/>
    <w:rsid w:val="00B00BA5"/>
    <w:rsid w:val="00B02A08"/>
    <w:rsid w:val="00B0627A"/>
    <w:rsid w:val="00B1708A"/>
    <w:rsid w:val="00B230C4"/>
    <w:rsid w:val="00B25487"/>
    <w:rsid w:val="00B319DB"/>
    <w:rsid w:val="00B3650E"/>
    <w:rsid w:val="00B366F1"/>
    <w:rsid w:val="00B3747E"/>
    <w:rsid w:val="00B37EB6"/>
    <w:rsid w:val="00B412F7"/>
    <w:rsid w:val="00B52E40"/>
    <w:rsid w:val="00B540F1"/>
    <w:rsid w:val="00B61412"/>
    <w:rsid w:val="00B6214E"/>
    <w:rsid w:val="00BA1ABF"/>
    <w:rsid w:val="00BA7008"/>
    <w:rsid w:val="00BB4C7D"/>
    <w:rsid w:val="00BD1A8B"/>
    <w:rsid w:val="00BD4ABD"/>
    <w:rsid w:val="00BF5305"/>
    <w:rsid w:val="00C0793E"/>
    <w:rsid w:val="00C11E16"/>
    <w:rsid w:val="00C12274"/>
    <w:rsid w:val="00C16FF5"/>
    <w:rsid w:val="00C23EDA"/>
    <w:rsid w:val="00C249DF"/>
    <w:rsid w:val="00C46661"/>
    <w:rsid w:val="00C618E5"/>
    <w:rsid w:val="00C635D8"/>
    <w:rsid w:val="00C65D39"/>
    <w:rsid w:val="00C80AD5"/>
    <w:rsid w:val="00C8741F"/>
    <w:rsid w:val="00C951D7"/>
    <w:rsid w:val="00CB1FA7"/>
    <w:rsid w:val="00CD0173"/>
    <w:rsid w:val="00CD04DF"/>
    <w:rsid w:val="00CE4B33"/>
    <w:rsid w:val="00CF3208"/>
    <w:rsid w:val="00D16AFF"/>
    <w:rsid w:val="00D17904"/>
    <w:rsid w:val="00D2454C"/>
    <w:rsid w:val="00D3016B"/>
    <w:rsid w:val="00D423D5"/>
    <w:rsid w:val="00D4473A"/>
    <w:rsid w:val="00D61F21"/>
    <w:rsid w:val="00D75784"/>
    <w:rsid w:val="00D8072D"/>
    <w:rsid w:val="00D9503F"/>
    <w:rsid w:val="00DA62F2"/>
    <w:rsid w:val="00DC052D"/>
    <w:rsid w:val="00DC0F29"/>
    <w:rsid w:val="00DC219E"/>
    <w:rsid w:val="00DD139F"/>
    <w:rsid w:val="00DE29B8"/>
    <w:rsid w:val="00DE5535"/>
    <w:rsid w:val="00DF5BCB"/>
    <w:rsid w:val="00E026D4"/>
    <w:rsid w:val="00E2106C"/>
    <w:rsid w:val="00E24509"/>
    <w:rsid w:val="00E3427C"/>
    <w:rsid w:val="00E37632"/>
    <w:rsid w:val="00E55044"/>
    <w:rsid w:val="00E7047A"/>
    <w:rsid w:val="00E73716"/>
    <w:rsid w:val="00E743F0"/>
    <w:rsid w:val="00E9590F"/>
    <w:rsid w:val="00EA18F8"/>
    <w:rsid w:val="00EC7651"/>
    <w:rsid w:val="00ED4226"/>
    <w:rsid w:val="00ED7F36"/>
    <w:rsid w:val="00EE062A"/>
    <w:rsid w:val="00EF0ACA"/>
    <w:rsid w:val="00EF2455"/>
    <w:rsid w:val="00EF695C"/>
    <w:rsid w:val="00F17030"/>
    <w:rsid w:val="00F20604"/>
    <w:rsid w:val="00F329B6"/>
    <w:rsid w:val="00F40886"/>
    <w:rsid w:val="00F46210"/>
    <w:rsid w:val="00F551BB"/>
    <w:rsid w:val="00F631B5"/>
    <w:rsid w:val="00F65E23"/>
    <w:rsid w:val="00F6744B"/>
    <w:rsid w:val="00F808AB"/>
    <w:rsid w:val="00F851B7"/>
    <w:rsid w:val="00FA7529"/>
    <w:rsid w:val="00FB301C"/>
    <w:rsid w:val="00FC0D34"/>
    <w:rsid w:val="00FC101C"/>
    <w:rsid w:val="00FD1086"/>
    <w:rsid w:val="00FD5A17"/>
    <w:rsid w:val="00FD60DF"/>
    <w:rsid w:val="00FE09E8"/>
    <w:rsid w:val="00F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81E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81E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2253</Words>
  <Characters>1285</Characters>
  <Application>Microsoft Office Word</Application>
  <DocSecurity>0</DocSecurity>
  <Lines>10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Вчитель</cp:lastModifiedBy>
  <cp:revision>1</cp:revision>
  <dcterms:created xsi:type="dcterms:W3CDTF">2012-10-17T06:48:00Z</dcterms:created>
  <dcterms:modified xsi:type="dcterms:W3CDTF">2012-10-17T06:50:00Z</dcterms:modified>
</cp:coreProperties>
</file>